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2A5AE3CE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77544F">
        <w:rPr>
          <w:rFonts w:ascii="Times New Roman" w:hAnsi="Times New Roman"/>
          <w:b/>
          <w:bCs/>
          <w:color w:val="000000"/>
          <w:sz w:val="48"/>
          <w:szCs w:val="48"/>
        </w:rPr>
        <w:t>SSA CATANI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6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560C3F18" w:rsidR="00182609" w:rsidRDefault="0077544F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6 marzo 2025</w:t>
          </w:r>
        </w:p>
      </w:sdtContent>
    </w:sdt>
    <w:tbl>
      <w:tblPr>
        <w:tblW w:w="10065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10"/>
        <w:gridCol w:w="5103"/>
        <w:gridCol w:w="1417"/>
      </w:tblGrid>
      <w:tr w:rsidR="0077544F" w14:paraId="5083E8C1" w14:textId="77777777" w:rsidTr="0077544F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AB3CBF5" w14:textId="77777777" w:rsid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EA42B94" w14:textId="77777777" w:rsid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B28A1BB" w14:textId="77777777" w:rsid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0D18264" w14:textId="77777777" w:rsid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7544F" w14:paraId="7AAE66D3" w14:textId="77777777" w:rsidTr="0077544F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851751" w14:textId="77777777" w:rsidR="0077544F" w:rsidRPr="0077544F" w:rsidRDefault="0077544F" w:rsidP="0077544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DC6B25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PM:N2022/001900- </w:t>
            </w:r>
          </w:p>
          <w:p w14:paraId="260759DD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VENEZIA</w:t>
            </w:r>
          </w:p>
          <w:p w14:paraId="030F2A96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DIB:N2024/001196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E171EA" w14:textId="0FEE789A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DC0B68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7544F" w14:paraId="36349457" w14:textId="77777777" w:rsidTr="0077544F">
        <w:trPr>
          <w:trHeight w:val="81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ABA8E3" w14:textId="77777777" w:rsidR="0077544F" w:rsidRPr="0077544F" w:rsidRDefault="0077544F" w:rsidP="0077544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7AC63C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PM:N2023/001054-  DIB:N2024/000040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13C75C" w14:textId="48A8873C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D3ECEA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77544F" w14:paraId="5C753A02" w14:textId="77777777" w:rsidTr="0077544F">
        <w:trPr>
          <w:trHeight w:val="113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2BA473" w14:textId="77777777" w:rsidR="0077544F" w:rsidRPr="0077544F" w:rsidRDefault="0077544F" w:rsidP="0077544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509743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PM:N2022/002329- GIP:N2022/006228- DIB:N2023/001132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C7A3C2" w14:textId="0458F5BF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E208B7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7544F" w14:paraId="6FE8D452" w14:textId="77777777" w:rsidTr="0077544F">
        <w:trPr>
          <w:trHeight w:val="11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3F3D4A" w14:textId="77777777" w:rsidR="0077544F" w:rsidRPr="0077544F" w:rsidRDefault="0077544F" w:rsidP="0077544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1EFC33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PM:N2019/004414- GIP:N2020/000247- DIB:N2024/000628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E12D6" w14:textId="59DECD3A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E55B34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77544F" w14:paraId="16335C5F" w14:textId="77777777" w:rsidTr="0077544F">
        <w:trPr>
          <w:trHeight w:val="93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26467F" w14:textId="77777777" w:rsidR="0077544F" w:rsidRPr="0077544F" w:rsidRDefault="0077544F" w:rsidP="0077544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6B67F4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PM:N2023/009068-  DIB:N2024/002010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7FD21C" w14:textId="39B43E05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AC472D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77544F" w14:paraId="060F1FD5" w14:textId="77777777" w:rsidTr="0077544F">
        <w:trPr>
          <w:trHeight w:val="89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6B65E1" w14:textId="77777777" w:rsidR="0077544F" w:rsidRPr="0077544F" w:rsidRDefault="0077544F" w:rsidP="0077544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303982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PM:N2020/008965-  DIB:N2022/000831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1B2916" w14:textId="599322FC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040A63" w14:textId="77777777" w:rsidR="0077544F" w:rsidRPr="0077544F" w:rsidRDefault="0077544F" w:rsidP="00E978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3D22122C" w14:textId="77777777" w:rsidR="00A9598F" w:rsidRDefault="00A9598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TUTTI I PROCEDIMENTI VERRANNO RINVIATI </w:t>
      </w:r>
    </w:p>
    <w:p w14:paraId="73B71252" w14:textId="42471CA1" w:rsidR="004A2020" w:rsidRDefault="00A9598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DALLA DOTT.SSA CHILLEMI</w:t>
      </w:r>
    </w:p>
    <w:p w14:paraId="21403710" w14:textId="77777777" w:rsidR="004A2020" w:rsidRDefault="004A202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D9A5E8D" w14:textId="77777777" w:rsidR="00033075" w:rsidRDefault="000330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EEED32D" w14:textId="77777777" w:rsidR="00033075" w:rsidRDefault="000330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D6A22A0" w14:textId="77777777" w:rsidR="00033075" w:rsidRDefault="000330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6733AC6" w14:textId="682B744E" w:rsidR="004A2020" w:rsidRPr="004A2020" w:rsidRDefault="004A202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bookmarkStart w:id="0" w:name="_Hlk190848243"/>
      <w:r w:rsidRPr="004A2020"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027B032E" w14:textId="11239B40" w:rsidR="004A2020" w:rsidRPr="004A2020" w:rsidRDefault="004A202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 w:rsidRPr="004A2020"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  <w:bookmarkEnd w:id="0"/>
    </w:p>
    <w:sectPr w:rsidR="004A2020" w:rsidRPr="004A2020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E1DF2" w14:textId="77777777" w:rsidR="00641607" w:rsidRDefault="00641607" w:rsidP="00F764B9">
      <w:pPr>
        <w:spacing w:after="0" w:line="240" w:lineRule="auto"/>
      </w:pPr>
      <w:r>
        <w:separator/>
      </w:r>
    </w:p>
  </w:endnote>
  <w:endnote w:type="continuationSeparator" w:id="0">
    <w:p w14:paraId="2118B6C8" w14:textId="77777777" w:rsidR="00641607" w:rsidRDefault="00641607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22D6D4B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C82D73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33FEA" w14:textId="77777777" w:rsidR="00641607" w:rsidRDefault="00641607" w:rsidP="00F764B9">
      <w:pPr>
        <w:spacing w:after="0" w:line="240" w:lineRule="auto"/>
      </w:pPr>
      <w:r>
        <w:separator/>
      </w:r>
    </w:p>
  </w:footnote>
  <w:footnote w:type="continuationSeparator" w:id="0">
    <w:p w14:paraId="5A3ED7D6" w14:textId="77777777" w:rsidR="00641607" w:rsidRDefault="00641607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48B299D"/>
    <w:multiLevelType w:val="hybridMultilevel"/>
    <w:tmpl w:val="46B2953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F012D2E"/>
    <w:multiLevelType w:val="hybridMultilevel"/>
    <w:tmpl w:val="FFA0511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952519205">
    <w:abstractNumId w:val="7"/>
  </w:num>
  <w:num w:numId="25" w16cid:durableId="1416365976">
    <w:abstractNumId w:val="2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075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A202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41607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7544F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C1DF1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9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2D73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8548D"/>
    <w:rsid w:val="002E0C87"/>
    <w:rsid w:val="003F71E0"/>
    <w:rsid w:val="0044701A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44701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2025-02-18T12:02:00Z</cp:lastPrinted>
  <dcterms:created xsi:type="dcterms:W3CDTF">2025-02-18T12:02:00Z</dcterms:created>
  <dcterms:modified xsi:type="dcterms:W3CDTF">2025-02-25T11:56:00Z</dcterms:modified>
</cp:coreProperties>
</file>