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249C861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CD6FD4">
        <w:rPr>
          <w:rFonts w:ascii="Times New Roman" w:hAnsi="Times New Roman"/>
          <w:b/>
          <w:bCs/>
          <w:color w:val="000000"/>
          <w:sz w:val="48"/>
          <w:szCs w:val="48"/>
        </w:rPr>
        <w:t xml:space="preserve"> SANTORO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5-20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50E06E4" w:rsidR="00182609" w:rsidRDefault="00CD6FD4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20 maggio 2025</w:t>
          </w:r>
        </w:p>
      </w:sdtContent>
    </w:sdt>
    <w:tbl>
      <w:tblPr>
        <w:tblW w:w="978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552"/>
        <w:gridCol w:w="4678"/>
        <w:gridCol w:w="1275"/>
      </w:tblGrid>
      <w:tr w:rsidR="00CD6FD4" w14:paraId="262A4CB5" w14:textId="77777777" w:rsidTr="00CD6FD4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878E5A8" w14:textId="77777777" w:rsidR="00CD6FD4" w:rsidRDefault="00CD6FD4" w:rsidP="00FD5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10F3A32" w14:textId="77777777" w:rsidR="00CD6FD4" w:rsidRDefault="00CD6FD4" w:rsidP="00FD5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03853AD" w14:textId="77777777" w:rsidR="00CD6FD4" w:rsidRDefault="00CD6FD4" w:rsidP="00FD5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BEEE093" w14:textId="77777777" w:rsidR="00CD6FD4" w:rsidRDefault="00CD6FD4" w:rsidP="00FD5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223E51" w14:paraId="376B936F" w14:textId="77777777" w:rsidTr="00223E51">
        <w:trPr>
          <w:trHeight w:val="62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527AC" w14:textId="77777777" w:rsidR="00223E51" w:rsidRPr="00CD6FD4" w:rsidRDefault="00223E51" w:rsidP="00223E5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FF01C" w14:textId="25A80753" w:rsidR="00223E51" w:rsidRPr="00223E51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3E51">
              <w:rPr>
                <w:rFonts w:ascii="Times New Roman" w:hAnsi="Times New Roman"/>
                <w:sz w:val="24"/>
                <w:szCs w:val="24"/>
              </w:rPr>
              <w:t>SIGE 170/24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B617A" w14:textId="42B78296" w:rsidR="00223E51" w:rsidRPr="00223E51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7502D" w14:textId="56BA7FCA" w:rsidR="00223E51" w:rsidRPr="00223E51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3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23E51" w14:paraId="15A5E017" w14:textId="77777777" w:rsidTr="00CD6FD4">
        <w:trPr>
          <w:trHeight w:val="90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D8569" w14:textId="77777777" w:rsidR="00223E51" w:rsidRPr="00CD6FD4" w:rsidRDefault="00223E51" w:rsidP="00223E5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D5D3" w14:textId="77777777" w:rsidR="00223E51" w:rsidRPr="00223E51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3E5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23E5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PM:N2020/009691-  DIB:N2024/000108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EE0D6" w14:textId="15197CCD" w:rsidR="00223E51" w:rsidRPr="00223E51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43BC5" w14:textId="77777777" w:rsidR="00223E51" w:rsidRPr="00223E51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23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23E51" w14:paraId="1C661935" w14:textId="77777777" w:rsidTr="00CD6FD4">
        <w:trPr>
          <w:trHeight w:val="112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29EEF" w14:textId="77777777" w:rsidR="00223E51" w:rsidRPr="00CD6FD4" w:rsidRDefault="00223E51" w:rsidP="00223E5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802B9" w14:textId="77777777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D6FD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D6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PM:N2019/011269- GIP:N2020/003554- DIB:N2023/000955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D737C" w14:textId="0DD582D1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434AF" w14:textId="77777777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D6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23E51" w14:paraId="4CA83263" w14:textId="77777777" w:rsidTr="00CD6FD4">
        <w:trPr>
          <w:trHeight w:val="9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D593A" w14:textId="77777777" w:rsidR="00223E51" w:rsidRPr="00CD6FD4" w:rsidRDefault="00223E51" w:rsidP="00223E5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4F989" w14:textId="77777777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D6FD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D6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PM:N2022/001864- GIP:N2022/002821- DIB:N2023/000868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5D329" w14:textId="44EBD634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2B64B" w14:textId="77777777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D6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23E51" w14:paraId="7EEC1B8F" w14:textId="77777777" w:rsidTr="00CD6FD4">
        <w:trPr>
          <w:trHeight w:val="69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1620A" w14:textId="77777777" w:rsidR="00223E51" w:rsidRPr="00CD6FD4" w:rsidRDefault="00223E51" w:rsidP="00223E5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AD85A" w14:textId="77777777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6FD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D6F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PM:N2023/006355-  DIB:N2023/001360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AA973" w14:textId="1A063FC2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34F75" w14:textId="77777777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D6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23E51" w14:paraId="13DC58EA" w14:textId="77777777" w:rsidTr="00CD6FD4">
        <w:trPr>
          <w:trHeight w:val="9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A37E8" w14:textId="77777777" w:rsidR="00223E51" w:rsidRPr="00CD6FD4" w:rsidRDefault="00223E51" w:rsidP="00223E5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F9BF8" w14:textId="77777777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D6FD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D6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PM:N2023/005330- GIP:N2023/005318- DIB:N2024/000257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F4706" w14:textId="53084432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4610F" w14:textId="77777777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D6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23E51" w14:paraId="5318548A" w14:textId="77777777" w:rsidTr="00CD6FD4">
        <w:trPr>
          <w:trHeight w:val="9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22DF2" w14:textId="77777777" w:rsidR="00223E51" w:rsidRPr="00CD6FD4" w:rsidRDefault="00223E51" w:rsidP="00223E5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9708A" w14:textId="22E72446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CD6FD4">
              <w:rPr>
                <w:rFonts w:ascii="Times New Roman" w:hAnsi="Times New Roman"/>
                <w:color w:val="000000"/>
                <w:sz w:val="24"/>
                <w:szCs w:val="24"/>
              </w:rPr>
              <w:t>PM:N2022/005163- GIP:N2022/006287- DIB:N2024/000245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F0685" w14:textId="7F2D1BCF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9F27D" w14:textId="40EAB4BB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23E51" w14:paraId="13265F7C" w14:textId="77777777" w:rsidTr="00CD6FD4">
        <w:trPr>
          <w:trHeight w:val="9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A6631" w14:textId="77777777" w:rsidR="00223E51" w:rsidRPr="00CD6FD4" w:rsidRDefault="00223E51" w:rsidP="00223E5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F41BD" w14:textId="4229CDEC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CD6F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PM:N2022/005642-  DIB:N2024/000703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9C4A2" w14:textId="0090D8C0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92D93" w14:textId="3A5FA8A8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23E51" w14:paraId="18FCEC15" w14:textId="77777777" w:rsidTr="00CD6FD4">
        <w:trPr>
          <w:trHeight w:val="9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41FE4" w14:textId="77777777" w:rsidR="00223E51" w:rsidRPr="00CD6FD4" w:rsidRDefault="00223E51" w:rsidP="00223E5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82AE6" w14:textId="40827E9D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D6FD4">
              <w:rPr>
                <w:rFonts w:ascii="Times New Roman" w:hAnsi="Times New Roman"/>
                <w:color w:val="000000"/>
                <w:sz w:val="24"/>
                <w:szCs w:val="24"/>
              </w:rPr>
              <w:t>PM:N2022/000643- GIP:N2022/004302- DIB:N2024/000196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26E75" w14:textId="4FD7FDAA" w:rsidR="00223E51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43B1F" w14:textId="01C83F54" w:rsidR="00223E51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23E51" w14:paraId="65FD639F" w14:textId="77777777" w:rsidTr="00CD6FD4">
        <w:trPr>
          <w:trHeight w:val="7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BC208" w14:textId="77777777" w:rsidR="00223E51" w:rsidRPr="00CD6FD4" w:rsidRDefault="00223E51" w:rsidP="00223E5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F6927" w14:textId="77777777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6FD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D6F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PM:N2021/009401-  DIB:N2024/000698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1B224" w14:textId="2C2B3A47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BF907" w14:textId="77777777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D6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23E51" w14:paraId="7298062E" w14:textId="77777777" w:rsidTr="00CD6FD4">
        <w:trPr>
          <w:trHeight w:val="70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3C20C" w14:textId="77777777" w:rsidR="00223E51" w:rsidRPr="00CD6FD4" w:rsidRDefault="00223E51" w:rsidP="00223E5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826CA" w14:textId="77777777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6FD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D6F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PM:N2022/005485-  DIB:N2024/000701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50AD2" w14:textId="11677ABB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CE271" w14:textId="77777777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D6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223E51" w14:paraId="5E4389F5" w14:textId="77777777" w:rsidTr="00CD6FD4">
        <w:trPr>
          <w:trHeight w:val="91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1F9BD" w14:textId="77777777" w:rsidR="00223E51" w:rsidRPr="00CD6FD4" w:rsidRDefault="00223E51" w:rsidP="00223E5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69836" w14:textId="77777777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D6FD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D6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PM:N2023/006818- GIP:N2024/001555- DIB:N2024/001056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A0D35" w14:textId="0E258952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98FEF" w14:textId="77777777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D6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223E51" w14:paraId="3C3DE6DD" w14:textId="77777777" w:rsidTr="00CD6FD4">
        <w:trPr>
          <w:trHeight w:val="9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05671" w14:textId="77777777" w:rsidR="00223E51" w:rsidRPr="00CD6FD4" w:rsidRDefault="00223E51" w:rsidP="00223E5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1101A" w14:textId="77777777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D6FD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D6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PM:N2022/007397- GIP:N2024/001644- DIB:N2024/000946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3BA99" w14:textId="103503B3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A2A83" w14:textId="77777777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D6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223E51" w14:paraId="0D4BA31B" w14:textId="77777777" w:rsidTr="00CD6FD4">
        <w:trPr>
          <w:trHeight w:val="81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E8F1E" w14:textId="77777777" w:rsidR="00223E51" w:rsidRPr="00CD6FD4" w:rsidRDefault="00223E51" w:rsidP="00223E5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53BC7" w14:textId="77777777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6FD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D6F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PM:N2022/007512-  DIB:N2024/001474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31EE1" w14:textId="49DC0F9B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4728F" w14:textId="77777777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D6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23E51" w14:paraId="7600AB59" w14:textId="77777777" w:rsidTr="00CD6FD4">
        <w:trPr>
          <w:trHeight w:val="90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CFD67" w14:textId="77777777" w:rsidR="00223E51" w:rsidRPr="00CD6FD4" w:rsidRDefault="00223E51" w:rsidP="00223E5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233E8" w14:textId="77777777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D6FD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D6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PM:N2019/001949- GIP:N2019/007397- DIB:N2024/001465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E1CCE" w14:textId="1A4F8594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3D649" w14:textId="77777777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D6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23E51" w14:paraId="205E1FB0" w14:textId="77777777" w:rsidTr="00CD6FD4">
        <w:trPr>
          <w:trHeight w:val="83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A66B4" w14:textId="77777777" w:rsidR="00223E51" w:rsidRPr="00CD6FD4" w:rsidRDefault="00223E51" w:rsidP="00223E5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2B420" w14:textId="77777777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6FD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D6F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PM:N2022/003260-  DIB:N2024/001467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4F3F6" w14:textId="77C43130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FF106" w14:textId="77777777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D6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23E51" w14:paraId="19F2D03D" w14:textId="77777777" w:rsidTr="00CD6FD4">
        <w:trPr>
          <w:trHeight w:val="70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278BB" w14:textId="77777777" w:rsidR="00223E51" w:rsidRPr="00CD6FD4" w:rsidRDefault="00223E51" w:rsidP="00223E5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E76F3" w14:textId="77777777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6FD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D6F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PM:N2021/003988-  DIB:N2024/001466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61A07" w14:textId="3CA00802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13889" w14:textId="77777777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D6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23E51" w14:paraId="56AC1F8A" w14:textId="77777777" w:rsidTr="00CD6FD4">
        <w:trPr>
          <w:trHeight w:val="8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B805E" w14:textId="77777777" w:rsidR="00223E51" w:rsidRPr="00CD6FD4" w:rsidRDefault="00223E51" w:rsidP="00223E5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83F37" w14:textId="77777777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6FD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D6F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PM:N2022/004241-  DIB:N2024/001473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DC2C7" w14:textId="625FFB15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5FCB2" w14:textId="77777777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D6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23E51" w14:paraId="091023AC" w14:textId="77777777" w:rsidTr="00CD6FD4">
        <w:trPr>
          <w:trHeight w:val="78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2DA1C" w14:textId="77777777" w:rsidR="00223E51" w:rsidRPr="00CD6FD4" w:rsidRDefault="00223E51" w:rsidP="00223E5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62A02" w14:textId="77777777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6FD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D6F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PM:N2022/004169-  DIB:N2024/001472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64D4A" w14:textId="173043FA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0036C" w14:textId="77777777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D6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23E51" w14:paraId="4BEE261A" w14:textId="77777777" w:rsidTr="00CD6FD4">
        <w:trPr>
          <w:trHeight w:val="106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5445E" w14:textId="77777777" w:rsidR="00223E51" w:rsidRPr="00CD6FD4" w:rsidRDefault="00223E51" w:rsidP="00223E5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C9D8B" w14:textId="77777777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D6FD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D6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PM:N2022/003849- GIP:N2022/007528- DIB:N2024/001471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4BDB5" w14:textId="31AC7E26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E84ED" w14:textId="77777777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D6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23E51" w14:paraId="5C9B2BEC" w14:textId="77777777" w:rsidTr="00CD6FD4">
        <w:trPr>
          <w:trHeight w:val="101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8A185" w14:textId="77777777" w:rsidR="00223E51" w:rsidRPr="00CD6FD4" w:rsidRDefault="00223E51" w:rsidP="00223E5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91846" w14:textId="77777777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D6FD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D6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PM:N2022/003603- GIP:N2023/000041- DIB:N2024/001469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50EAB" w14:textId="417057B7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09CC7" w14:textId="77777777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D6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23E51" w14:paraId="5B535D2E" w14:textId="77777777" w:rsidTr="00CD6FD4">
        <w:trPr>
          <w:trHeight w:val="83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0EE53" w14:textId="77777777" w:rsidR="00223E51" w:rsidRPr="00CD6FD4" w:rsidRDefault="00223E51" w:rsidP="00223E5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3CE15" w14:textId="77777777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6FD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D6F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PM:N2022/003645-  DIB:N2024/001470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5ACA2" w14:textId="0DE1CE24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C94C0" w14:textId="77777777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D6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23E51" w14:paraId="7CDC479C" w14:textId="77777777" w:rsidTr="00CD6FD4">
        <w:trPr>
          <w:trHeight w:val="9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AA48D" w14:textId="77777777" w:rsidR="00223E51" w:rsidRPr="00CD6FD4" w:rsidRDefault="00223E51" w:rsidP="00223E5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76BD9" w14:textId="77777777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D6FD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D6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PM:N2022/003413- GIP:N2022/002760- DIB:N2024/001468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12744" w14:textId="2AADF992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C47D4" w14:textId="77777777" w:rsidR="00223E51" w:rsidRPr="00CD6FD4" w:rsidRDefault="00223E51" w:rsidP="0022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D6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</w:tbl>
    <w:p w14:paraId="3F3B7EB6" w14:textId="77777777" w:rsidR="00CD6FD4" w:rsidRDefault="00CD6FD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FED2C43" w14:textId="77777777" w:rsidR="000A7F4D" w:rsidRDefault="000A7F4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75A7198" w14:textId="77777777" w:rsidR="000A7F4D" w:rsidRDefault="000A7F4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12A2401" w14:textId="308B5355" w:rsidR="000A7F4D" w:rsidRDefault="000A7F4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24EA7E76" w14:textId="020AA935" w:rsidR="000A7F4D" w:rsidRPr="00711FE5" w:rsidRDefault="000A7F4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0A7F4D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E4033" w14:textId="77777777" w:rsidR="006400EE" w:rsidRDefault="006400EE" w:rsidP="00F764B9">
      <w:pPr>
        <w:spacing w:after="0" w:line="240" w:lineRule="auto"/>
      </w:pPr>
      <w:r>
        <w:separator/>
      </w:r>
    </w:p>
  </w:endnote>
  <w:endnote w:type="continuationSeparator" w:id="0">
    <w:p w14:paraId="5466D4D2" w14:textId="77777777" w:rsidR="006400EE" w:rsidRDefault="006400EE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404E6368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935BEE">
      <w:rPr>
        <w:rFonts w:ascii="Comic Sans MS" w:hAnsi="Comic Sans MS"/>
        <w:i/>
        <w:iCs/>
        <w:noProof/>
        <w:sz w:val="16"/>
        <w:szCs w:val="16"/>
      </w:rPr>
      <w:t>13/05/2025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75EF3" w14:textId="77777777" w:rsidR="006400EE" w:rsidRDefault="006400EE" w:rsidP="00F764B9">
      <w:pPr>
        <w:spacing w:after="0" w:line="240" w:lineRule="auto"/>
      </w:pPr>
      <w:r>
        <w:separator/>
      </w:r>
    </w:p>
  </w:footnote>
  <w:footnote w:type="continuationSeparator" w:id="0">
    <w:p w14:paraId="60AC8E41" w14:textId="77777777" w:rsidR="006400EE" w:rsidRDefault="006400EE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C7B1B47"/>
    <w:multiLevelType w:val="hybridMultilevel"/>
    <w:tmpl w:val="5A04C5F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7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79794087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A7F4D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01B9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3E51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0EE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35BEE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2C28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6FD4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29A7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544C50"/>
    <w:rsid w:val="00605849"/>
    <w:rsid w:val="006A55CC"/>
    <w:rsid w:val="00A75215"/>
    <w:rsid w:val="00A82C28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2025-02-27T13:43:00Z</cp:lastPrinted>
  <dcterms:created xsi:type="dcterms:W3CDTF">2025-02-27T13:43:00Z</dcterms:created>
  <dcterms:modified xsi:type="dcterms:W3CDTF">2025-05-13T11:36:00Z</dcterms:modified>
</cp:coreProperties>
</file>