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2AC83D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F2E9F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0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B4923A0" w:rsidR="00182609" w:rsidRDefault="00AF2E9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9 giugno 2025</w:t>
          </w:r>
        </w:p>
      </w:sdtContent>
    </w:sdt>
    <w:tbl>
      <w:tblPr>
        <w:tblW w:w="9765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2410"/>
        <w:gridCol w:w="4678"/>
        <w:gridCol w:w="1559"/>
      </w:tblGrid>
      <w:tr w:rsidR="00AF2E9F" w14:paraId="33847697" w14:textId="77777777" w:rsidTr="00AF2E9F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8B77321" w14:textId="77777777" w:rsidR="00AF2E9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0C8AF3A" w14:textId="77777777" w:rsidR="00AF2E9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DF70FAB" w14:textId="77777777" w:rsidR="00AF2E9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A211DE4" w14:textId="77777777" w:rsidR="00AF2E9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F2E9F" w:rsidRPr="006719F5" w14:paraId="367E66DF" w14:textId="77777777" w:rsidTr="00AB0CEF">
        <w:trPr>
          <w:trHeight w:val="625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529F" w14:textId="77777777" w:rsidR="00AF2E9F" w:rsidRPr="00AF2E9F" w:rsidRDefault="00AF2E9F" w:rsidP="00AF2E9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A0D1" w14:textId="77777777" w:rsidR="00AF2E9F" w:rsidRPr="00AB0CE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AB0C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PM:N2023/003281-  DIB:N2025/000059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B8687" w14:textId="1659DFF5" w:rsidR="00AF2E9F" w:rsidRPr="00AF2E9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4B205" w14:textId="77777777" w:rsidR="00AF2E9F" w:rsidRPr="00AF2E9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F2E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AB0CEF" w14:paraId="79484E59" w14:textId="77777777" w:rsidTr="00AB0CEF">
        <w:trPr>
          <w:trHeight w:val="55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C90E4" w14:textId="77777777" w:rsidR="00AB0CEF" w:rsidRPr="00AF2E9F" w:rsidRDefault="00AB0CEF" w:rsidP="00AF2E9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F4A1A" w14:textId="406CC6D8" w:rsidR="00AB0CEF" w:rsidRPr="00AB0CEF" w:rsidRDefault="00AB0CE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8" w:history="1">
              <w:r w:rsidRPr="00AB0CEF">
                <w:rPr>
                  <w:rStyle w:val="Collegamentoipertestuale"/>
                  <w:rFonts w:ascii="Times New Roman" w:hAnsi="Times New Roman"/>
                  <w:sz w:val="24"/>
                  <w:szCs w:val="24"/>
                  <w:lang w:val="en-US"/>
                </w:rPr>
                <w:t xml:space="preserve">PM: N2024/001170  </w:t>
              </w:r>
              <w:r w:rsidRPr="00AB0CEF">
                <w:rPr>
                  <w:rStyle w:val="Collegamentoipertestuale"/>
                  <w:rFonts w:ascii="Times New Roman" w:hAnsi="Times New Roman"/>
                  <w:sz w:val="24"/>
                  <w:szCs w:val="24"/>
                  <w:lang w:val="en-US"/>
                </w:rPr>
                <w:br/>
                <w:t xml:space="preserve">DIB: N2025/000445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AA808" w14:textId="10F17FB1" w:rsidR="00AB0CEF" w:rsidRPr="00AF2E9F" w:rsidRDefault="00AB0CE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CF38E" w14:textId="5EA214BA" w:rsidR="00AB0CEF" w:rsidRPr="00AF2E9F" w:rsidRDefault="00AB0CE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AF2E9F" w14:paraId="207FA4EF" w14:textId="77777777" w:rsidTr="00AB0CEF">
        <w:trPr>
          <w:trHeight w:val="84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D58FF" w14:textId="77777777" w:rsidR="00AF2E9F" w:rsidRPr="00AF2E9F" w:rsidRDefault="00AF2E9F" w:rsidP="00AF2E9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BFC44" w14:textId="77777777" w:rsidR="00AF2E9F" w:rsidRPr="00AB0CE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B0C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B0C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B0CEF">
              <w:rPr>
                <w:rFonts w:ascii="Times New Roman" w:hAnsi="Times New Roman"/>
                <w:color w:val="000000"/>
                <w:sz w:val="24"/>
                <w:szCs w:val="24"/>
              </w:rPr>
              <w:t>PM:N2019/011161- GIP:N2020/004178- DIB:N2023/000065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97713" w14:textId="1BBC59EF" w:rsidR="00AF2E9F" w:rsidRPr="00AF2E9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9DA7D" w14:textId="0E4A174E" w:rsidR="00AF2E9F" w:rsidRPr="00AF2E9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F2E9F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B0CEF" w14:paraId="0E5EEC96" w14:textId="77777777" w:rsidTr="00AB0CEF">
        <w:trPr>
          <w:trHeight w:val="98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984E5" w14:textId="77777777" w:rsidR="00AB0CEF" w:rsidRPr="00AF2E9F" w:rsidRDefault="00AB0CEF" w:rsidP="00AF2E9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C0F72" w14:textId="5F0B4810" w:rsidR="00AB0CEF" w:rsidRPr="00AB0CEF" w:rsidRDefault="00AB0CE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AB0CE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N2021/001968 </w:t>
              </w:r>
              <w:r w:rsidRPr="00AB0CE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N2021/002302  </w:t>
              </w:r>
              <w:r w:rsidRPr="00AB0CE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N2022/001531 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9627B" w14:textId="23D2D4E2" w:rsidR="00AB0CEF" w:rsidRPr="00AF2E9F" w:rsidRDefault="00AB0CE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3C8E7" w14:textId="1C81915A" w:rsidR="00AB0CEF" w:rsidRPr="00AF2E9F" w:rsidRDefault="00AB0CE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F2E9F" w14:paraId="7086B81A" w14:textId="77777777" w:rsidTr="00AB0CEF">
        <w:trPr>
          <w:trHeight w:val="98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2F27" w14:textId="77777777" w:rsidR="00AF2E9F" w:rsidRPr="00AF2E9F" w:rsidRDefault="00AF2E9F" w:rsidP="00AF2E9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8CC33" w14:textId="77777777" w:rsidR="00AF2E9F" w:rsidRPr="00AB0CE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B0C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0C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PM:N2022/004914- GIP:N2023/001752- DIB:N2023/001395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EA2FC" w14:textId="6EE841CF" w:rsidR="00AF2E9F" w:rsidRPr="00AF2E9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F6AF3" w14:textId="2F20A94C" w:rsidR="00AF2E9F" w:rsidRPr="00AF2E9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F2E9F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F2E9F" w14:paraId="4D546D15" w14:textId="77777777" w:rsidTr="00AB0CEF">
        <w:trPr>
          <w:trHeight w:val="83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F8BF1" w14:textId="77777777" w:rsidR="00AF2E9F" w:rsidRPr="00AF2E9F" w:rsidRDefault="00AF2E9F" w:rsidP="00AF2E9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85966" w14:textId="77777777" w:rsidR="00AF2E9F" w:rsidRPr="00AB0CE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B0C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0C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PM:N2018/007592- GIP:N2019/001682- DIB:N2023/001324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A3E0C" w14:textId="5F3187A7" w:rsidR="00AF2E9F" w:rsidRPr="00AF2E9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B41B5" w14:textId="548538F6" w:rsidR="00AF2E9F" w:rsidRPr="00AF2E9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F2E9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B0CEF" w14:paraId="0F34F97E" w14:textId="77777777" w:rsidTr="00AB0CEF">
        <w:trPr>
          <w:trHeight w:val="69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73F5E" w14:textId="77777777" w:rsidR="00AB0CEF" w:rsidRPr="00AF2E9F" w:rsidRDefault="00AB0CEF" w:rsidP="00AF2E9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6A642" w14:textId="31E7ED41" w:rsidR="00AB0CEF" w:rsidRPr="00AB0CEF" w:rsidRDefault="00AB0CE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AB0CE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N2025/004062 </w:t>
              </w:r>
              <w:r w:rsidRPr="00AB0CE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N2025/000905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4F2CB" w14:textId="0A2DE96A" w:rsidR="00AB0CEF" w:rsidRPr="00AF2E9F" w:rsidRDefault="00AB0CE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30DCC" w14:textId="1AB46AD5" w:rsidR="00AB0CEF" w:rsidRPr="00AF2E9F" w:rsidRDefault="00AB0CE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AF2E9F" w14:paraId="5946358E" w14:textId="77777777" w:rsidTr="00AF2E9F">
        <w:trPr>
          <w:trHeight w:val="88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99E8A" w14:textId="77777777" w:rsidR="00AF2E9F" w:rsidRPr="00AF2E9F" w:rsidRDefault="00AF2E9F" w:rsidP="00AF2E9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3DACB" w14:textId="77777777" w:rsidR="00AF2E9F" w:rsidRPr="00AB0CE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B0C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0C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PM:N2021/002620- GIP:N2021/003593- DIB:N2023/001376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5C3D" w14:textId="1E602F86" w:rsidR="00AF2E9F" w:rsidRPr="00AF2E9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8565E" w14:textId="2FE4B661" w:rsidR="00AF2E9F" w:rsidRPr="00AF2E9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F2E9F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AF2E9F" w14:paraId="64817248" w14:textId="77777777" w:rsidTr="00AF2E9F">
        <w:trPr>
          <w:trHeight w:val="7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F320C" w14:textId="77777777" w:rsidR="00AF2E9F" w:rsidRPr="00AF2E9F" w:rsidRDefault="00AF2E9F" w:rsidP="00AF2E9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FA171" w14:textId="77777777" w:rsidR="00AF2E9F" w:rsidRPr="00AB0CE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B0C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0C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PM:N2022/000999- GIP:N2022/000711- DIB:N2024/000007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56E7" w14:textId="6B0BDB01" w:rsidR="00AF2E9F" w:rsidRPr="00AF2E9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F9B9C" w14:textId="4FC4A919" w:rsidR="00AF2E9F" w:rsidRPr="00AF2E9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F2E9F"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</w:tc>
      </w:tr>
      <w:tr w:rsidR="00AB0CEF" w14:paraId="2A0B920A" w14:textId="77777777" w:rsidTr="00AB0CEF">
        <w:trPr>
          <w:trHeight w:val="64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5A098" w14:textId="77777777" w:rsidR="00AB0CEF" w:rsidRPr="00AF2E9F" w:rsidRDefault="00AB0CEF" w:rsidP="00AF2E9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EB2AC" w14:textId="3604061C" w:rsidR="00AB0CEF" w:rsidRPr="00AF2E9F" w:rsidRDefault="00AB0CE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AF2E9F">
              <w:rPr>
                <w:rFonts w:ascii="Times New Roman" w:hAnsi="Times New Roman"/>
                <w:color w:val="000000"/>
                <w:sz w:val="24"/>
                <w:szCs w:val="24"/>
              </w:rPr>
              <w:t>PM:N2022/002227- GIP:N2022/003734- DIB:N2024/001040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946F3" w14:textId="77777777" w:rsidR="00AB0CEF" w:rsidRPr="00AF2E9F" w:rsidRDefault="00AB0CE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3C9A5" w14:textId="6F93B18E" w:rsidR="00AB0CEF" w:rsidRPr="00AF2E9F" w:rsidRDefault="00AB0CE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</w:tc>
      </w:tr>
    </w:tbl>
    <w:p w14:paraId="086D6837" w14:textId="77777777" w:rsidR="00AB0CEF" w:rsidRDefault="00AB0CEF" w:rsidP="00AF2E9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14:paraId="0136281E" w14:textId="2985ADE8" w:rsidR="00AF2E9F" w:rsidRPr="00711FE5" w:rsidRDefault="00AF2E9F" w:rsidP="00AF2E9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853547001"/>
        <w:placeholder>
          <w:docPart w:val="48A8483B05D640B29784D37ABA9A2033"/>
        </w:placeholder>
        <w:date w:fullDate="2025-06-09T00:00:00Z">
          <w:dateFormat w:val="dddd d MMMM yyyy"/>
          <w:lid w:val="it-IT"/>
          <w:storeMappedDataAs w:val="dateTime"/>
          <w:calendar w:val="gregorian"/>
        </w:date>
      </w:sdtPr>
      <w:sdtContent>
        <w:p w14:paraId="15ADB176" w14:textId="77777777" w:rsidR="00AF2E9F" w:rsidRDefault="00AF2E9F" w:rsidP="00AF2E9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9 giugno 2025</w:t>
          </w:r>
        </w:p>
      </w:sdtContent>
    </w:sdt>
    <w:tbl>
      <w:tblPr>
        <w:tblW w:w="9198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0"/>
        <w:gridCol w:w="2400"/>
        <w:gridCol w:w="3827"/>
        <w:gridCol w:w="1701"/>
      </w:tblGrid>
      <w:tr w:rsidR="00AF2E9F" w14:paraId="6CE5C831" w14:textId="77777777" w:rsidTr="00AF2E9F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37DB5F0" w14:textId="77777777" w:rsidR="00AF2E9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8B994C3" w14:textId="77777777" w:rsidR="00AF2E9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28CD376" w14:textId="77777777" w:rsidR="00AF2E9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F990872" w14:textId="77777777" w:rsidR="00AF2E9F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AF2E9F" w14:paraId="7267C030" w14:textId="77777777" w:rsidTr="00AF2E9F">
        <w:trPr>
          <w:trHeight w:val="76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DE448" w14:textId="77777777" w:rsidR="00AF2E9F" w:rsidRPr="000F6A7A" w:rsidRDefault="00AF2E9F" w:rsidP="00AF2E9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B67F6" w14:textId="77777777" w:rsidR="00AF2E9F" w:rsidRPr="000F6A7A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6A7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F6A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PM:N2021/007887-  DIB:N2023/000363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01EFB" w14:textId="40DD9F76" w:rsidR="00AF2E9F" w:rsidRPr="000F6A7A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0F6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1827C" w14:textId="77777777" w:rsidR="00AF2E9F" w:rsidRPr="000F6A7A" w:rsidRDefault="00AF2E9F" w:rsidP="00E7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F6A7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</w:tbl>
    <w:p w14:paraId="1144D5EB" w14:textId="77777777" w:rsidR="00AF2E9F" w:rsidRPr="000F6A7A" w:rsidRDefault="00AF2E9F" w:rsidP="00AF2E9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IL PROCEDIMENTO VERRA’ RINVIATO DALLA DOTT.SSA LESO</w:t>
      </w:r>
    </w:p>
    <w:p w14:paraId="1E21C86F" w14:textId="77777777" w:rsidR="00AF2E9F" w:rsidRDefault="00AF2E9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7FB9317" w14:textId="77777777" w:rsidR="00AB0CEF" w:rsidRDefault="00595F4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  <w:r w:rsidR="00AB0CEF">
        <w:rPr>
          <w:rFonts w:ascii="Times New Roman" w:hAnsi="Times New Roman"/>
          <w:b/>
          <w:bCs/>
          <w:color w:val="000000"/>
          <w:sz w:val="52"/>
          <w:szCs w:val="52"/>
        </w:rPr>
        <w:t xml:space="preserve"> </w:t>
      </w:r>
    </w:p>
    <w:p w14:paraId="530A7E9D" w14:textId="151B00D4" w:rsidR="00595F4A" w:rsidRPr="00711FE5" w:rsidRDefault="00595F4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595F4A" w:rsidRPr="00711FE5" w:rsidSect="00400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56280" w14:textId="77777777" w:rsidR="00B659C5" w:rsidRDefault="00B659C5" w:rsidP="00F764B9">
      <w:pPr>
        <w:spacing w:after="0" w:line="240" w:lineRule="auto"/>
      </w:pPr>
      <w:r>
        <w:separator/>
      </w:r>
    </w:p>
  </w:endnote>
  <w:endnote w:type="continuationSeparator" w:id="0">
    <w:p w14:paraId="343BEA0B" w14:textId="77777777" w:rsidR="00B659C5" w:rsidRDefault="00B659C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BB3852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84C96">
      <w:rPr>
        <w:rFonts w:ascii="Comic Sans MS" w:hAnsi="Comic Sans MS"/>
        <w:i/>
        <w:iCs/>
        <w:noProof/>
        <w:sz w:val="16"/>
        <w:szCs w:val="16"/>
      </w:rPr>
      <w:t>04/06/2025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DB20F" w14:textId="77777777" w:rsidR="00B659C5" w:rsidRDefault="00B659C5" w:rsidP="00F764B9">
      <w:pPr>
        <w:spacing w:after="0" w:line="240" w:lineRule="auto"/>
      </w:pPr>
      <w:r>
        <w:separator/>
      </w:r>
    </w:p>
  </w:footnote>
  <w:footnote w:type="continuationSeparator" w:id="0">
    <w:p w14:paraId="226A8FDA" w14:textId="77777777" w:rsidR="00B659C5" w:rsidRDefault="00B659C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6B05497"/>
    <w:multiLevelType w:val="hybridMultilevel"/>
    <w:tmpl w:val="E7FEA9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49D22A4"/>
    <w:multiLevelType w:val="hybridMultilevel"/>
    <w:tmpl w:val="4CACF88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20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2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9"/>
  </w:num>
  <w:num w:numId="16" w16cid:durableId="586765610">
    <w:abstractNumId w:val="14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3"/>
  </w:num>
  <w:num w:numId="23" w16cid:durableId="710567760">
    <w:abstractNumId w:val="2"/>
  </w:num>
  <w:num w:numId="24" w16cid:durableId="1663701601">
    <w:abstractNumId w:val="11"/>
  </w:num>
  <w:num w:numId="25" w16cid:durableId="104386620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366A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82543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95F4A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4C96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CEF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2E9F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659C5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EF1B8E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3428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0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4XX1D29001&amp;menu=menuFASC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geweb.sicp.venezia.giustizia.it/RegeWEB/dettaglioFascicolo.do?reqCode=visualizza&amp;TIPO_OPERAZIONE=RB&amp;ID_PROCED=N273UP002025XX654F001&amp;menu=menuFAS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1XX31FD001&amp;menu=menuFASC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8A8483B05D640B29784D37ABA9A20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1042B6-466C-4B45-8137-9F9D552B6FF8}"/>
      </w:docPartPr>
      <w:docPartBody>
        <w:p w:rsidR="000B33CA" w:rsidRDefault="007F1F96" w:rsidP="007F1F96">
          <w:pPr>
            <w:pStyle w:val="48A8483B05D640B29784D37ABA9A2033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80B62"/>
    <w:rsid w:val="000B33CA"/>
    <w:rsid w:val="00115DC9"/>
    <w:rsid w:val="0018366A"/>
    <w:rsid w:val="001B741F"/>
    <w:rsid w:val="006A55CC"/>
    <w:rsid w:val="007F1F96"/>
    <w:rsid w:val="00BF7221"/>
    <w:rsid w:val="00CE63E3"/>
    <w:rsid w:val="00DB7D26"/>
    <w:rsid w:val="00E878C0"/>
    <w:rsid w:val="00EF1B8E"/>
    <w:rsid w:val="00F9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F1F96"/>
    <w:rPr>
      <w:color w:val="808080"/>
    </w:rPr>
  </w:style>
  <w:style w:type="paragraph" w:customStyle="1" w:styleId="48A8483B05D640B29784D37ABA9A2033">
    <w:name w:val="48A8483B05D640B29784D37ABA9A2033"/>
    <w:rsid w:val="007F1F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2025-05-14T07:32:00Z</cp:lastPrinted>
  <dcterms:created xsi:type="dcterms:W3CDTF">2025-05-14T07:32:00Z</dcterms:created>
  <dcterms:modified xsi:type="dcterms:W3CDTF">2025-06-04T10:22:00Z</dcterms:modified>
</cp:coreProperties>
</file>