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29C67A1E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</w:t>
      </w:r>
      <w:r w:rsidR="004D476A">
        <w:rPr>
          <w:rFonts w:ascii="Verdana" w:hAnsi="Verdana"/>
          <w:b/>
          <w:sz w:val="28"/>
          <w:szCs w:val="28"/>
        </w:rPr>
        <w:t>20/10/2025</w:t>
      </w:r>
      <w:r w:rsidRPr="00914A88">
        <w:rPr>
          <w:rFonts w:ascii="Verdana" w:hAnsi="Verdana"/>
          <w:b/>
          <w:sz w:val="28"/>
          <w:szCs w:val="28"/>
        </w:rPr>
        <w:t xml:space="preserve"> </w:t>
      </w:r>
    </w:p>
    <w:p w14:paraId="67101E10" w14:textId="7A3B963E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BC4F2F">
        <w:rPr>
          <w:rFonts w:ascii="Verdana" w:hAnsi="Verdana"/>
          <w:b/>
          <w:sz w:val="28"/>
          <w:szCs w:val="22"/>
        </w:rPr>
        <w:t xml:space="preserve"> – P.M. Dr. D’ANGELO</w:t>
      </w:r>
    </w:p>
    <w:p w14:paraId="705E372F" w14:textId="77777777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 xml:space="preserve">Ora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6285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850"/>
      </w:tblGrid>
      <w:tr w:rsidR="00E22605" w:rsidRPr="00C22299" w14:paraId="35A710CA" w14:textId="77777777" w:rsidTr="00E22605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E22605" w:rsidRPr="00C22299" w:rsidRDefault="00E2260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E22605" w:rsidRPr="00C22299" w:rsidRDefault="00E2260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E22605" w:rsidRPr="00C22299" w:rsidRDefault="00E2260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</w:t>
            </w:r>
            <w:proofErr w:type="gramStart"/>
            <w:r w:rsidRPr="00C22299">
              <w:rPr>
                <w:rFonts w:ascii="Verdana" w:hAnsi="Verdana"/>
                <w:b/>
              </w:rPr>
              <w:t>n.r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E22605" w:rsidRPr="00C22299" w:rsidRDefault="00E2260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E22605" w:rsidRPr="00C22299" w:rsidRDefault="00E22605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E22605" w:rsidRPr="00E7566D" w14:paraId="7F0F412E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4CAAEFB3" w:rsidR="00E22605" w:rsidRPr="00F86486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37E2ADBB" w:rsidR="00E22605" w:rsidRPr="00F86486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8848/23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2FE80AC5" w:rsidR="00E22605" w:rsidRPr="00F86486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Ferraretto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7DDC6461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E22605" w:rsidRPr="00E7566D" w14:paraId="33DE6B57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5B5D74D5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24E132C8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9036/23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2A97A25A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Zecchin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6CD1F6F5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E22605" w:rsidRPr="00E7566D" w14:paraId="2BE7A25C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3E5A2F03" w:rsidR="00E22605" w:rsidRPr="00C262D6" w:rsidRDefault="00E22605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C262D6">
              <w:rPr>
                <w:strike/>
                <w:sz w:val="18"/>
                <w:szCs w:val="18"/>
              </w:rPr>
              <w:t>3378/24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096E0021" w:rsidR="00E22605" w:rsidRPr="00C262D6" w:rsidRDefault="00E22605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C262D6">
              <w:rPr>
                <w:strike/>
                <w:sz w:val="18"/>
                <w:szCs w:val="18"/>
              </w:rPr>
              <w:t>1047/24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3179DF3D" w:rsidR="00E22605" w:rsidRPr="00C262D6" w:rsidRDefault="00E22605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C262D6">
              <w:rPr>
                <w:strike/>
                <w:sz w:val="18"/>
                <w:szCs w:val="18"/>
              </w:rPr>
              <w:t xml:space="preserve">Baracco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350DB452" w:rsidR="00E22605" w:rsidRPr="00C262D6" w:rsidRDefault="00E22605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C262D6">
              <w:rPr>
                <w:strike/>
                <w:sz w:val="18"/>
                <w:szCs w:val="18"/>
              </w:rPr>
              <w:t>09.10</w:t>
            </w:r>
          </w:p>
        </w:tc>
      </w:tr>
      <w:tr w:rsidR="00E22605" w:rsidRPr="00E7566D" w14:paraId="6EA24C90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77E376B7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4681/22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7ED13247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3378/22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67BB6CDB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06595F44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09.15</w:t>
            </w:r>
          </w:p>
        </w:tc>
      </w:tr>
      <w:tr w:rsidR="00E22605" w:rsidRPr="00E7566D" w14:paraId="575D8214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B5A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9278" w14:textId="40B8580C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3836*25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D6F8" w14:textId="46EC84D8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E9DB" w14:textId="1149236E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Perseghin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8A1" w14:textId="0939636E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</w:tr>
      <w:tr w:rsidR="00E22605" w:rsidRPr="00E7566D" w14:paraId="4B58D249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4CB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BF66" w14:textId="509868C6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C0" w14:textId="575CFBC5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6442/16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1D8" w14:textId="35FA65C5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Porzio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FA8A" w14:textId="69FB040C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09.30</w:t>
            </w:r>
          </w:p>
        </w:tc>
      </w:tr>
      <w:tr w:rsidR="00E22605" w:rsidRPr="00E7566D" w14:paraId="785CFFD2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078F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BB8F" w14:textId="132E4BB4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4926" w14:textId="607536C9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4877/23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DF3A" w14:textId="6FFCF8CB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Ravagnan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67E4" w14:textId="411457A6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09:45</w:t>
            </w:r>
          </w:p>
        </w:tc>
      </w:tr>
      <w:tr w:rsidR="00E22605" w:rsidRPr="00E7566D" w14:paraId="52CAF091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FBE9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EDDD" w14:textId="7843C2DD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176C" w14:textId="5798BB08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E242" w14:textId="74B78091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Arnau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C159" w14:textId="292A730F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</w:tr>
      <w:tr w:rsidR="00E22605" w:rsidRPr="00E7566D" w14:paraId="7A9A5931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5E7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AFF4" w14:textId="5467959C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DFBB" w14:textId="501FF9BE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C660" w14:textId="7A6CC5FE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Arnau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934E" w14:textId="1C705E50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</w:t>
            </w:r>
          </w:p>
        </w:tc>
      </w:tr>
      <w:tr w:rsidR="00E22605" w:rsidRPr="00E7566D" w14:paraId="2FF2296F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1F18DE65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12B6739C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610CED00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Soliman, Tallarico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09D1B926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</w:p>
        </w:tc>
      </w:tr>
      <w:tr w:rsidR="00E22605" w:rsidRPr="00E7566D" w14:paraId="5C32FE63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0B2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E784" w14:textId="226CA646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E66" w14:textId="6CA6320E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8617/22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1316" w14:textId="50800777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Carpentieri, Piva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F3E3" w14:textId="6041B412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</w:tr>
      <w:tr w:rsidR="00E22605" w:rsidRPr="00E7566D" w14:paraId="1041A4BB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14B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D39" w14:textId="4A34B552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EAA9" w14:textId="72012FE8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5BFA" w14:textId="4E84C294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Rosina, Lupi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12BB" w14:textId="04C48D1E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</w:tr>
      <w:tr w:rsidR="00E22605" w:rsidRPr="00E7566D" w14:paraId="180C7B7D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0B887F3E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6594/24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2B03F303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5125/23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7D59D5E2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Pallua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540FC3FA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11:15</w:t>
            </w:r>
          </w:p>
        </w:tc>
      </w:tr>
      <w:tr w:rsidR="00E22605" w:rsidRPr="00E7566D" w14:paraId="4A564361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81F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76F" w14:textId="2E43805C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5ED" w14:textId="57AC927B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475F" w14:textId="21DEFC70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Costa ,</w:t>
            </w:r>
            <w:proofErr w:type="gramEnd"/>
            <w:r>
              <w:rPr>
                <w:sz w:val="18"/>
                <w:szCs w:val="18"/>
              </w:rPr>
              <w:t xml:space="preserve"> Vanzetti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03AB" w14:textId="5ECAE039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11:30</w:t>
            </w:r>
          </w:p>
        </w:tc>
      </w:tr>
      <w:tr w:rsidR="00E22605" w:rsidRPr="00E7566D" w14:paraId="614816AC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61363297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7482/20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0F4E7057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3664/20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36BF953C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Toni, Rubini, altri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6BE748DA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11:45</w:t>
            </w:r>
          </w:p>
        </w:tc>
      </w:tr>
      <w:tr w:rsidR="00E22605" w:rsidRPr="00E7566D" w14:paraId="312834F3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25C9C726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5872/24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6F2D48D9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8962/24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7543F99B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Palmiero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7C510FC2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12.00</w:t>
            </w:r>
          </w:p>
        </w:tc>
      </w:tr>
      <w:tr w:rsidR="00E22605" w:rsidRPr="00E7566D" w14:paraId="54E5A60F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40B8D695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2933BBD0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7B931896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01274963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22605" w:rsidRPr="00E7566D" w14:paraId="6331935F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1685AD80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40F51DD1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5217D799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1DDCDC43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22605" w:rsidRPr="00E7566D" w14:paraId="517B9582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7E6B3628" w:rsidR="00E22605" w:rsidRPr="00674CCA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74CCA">
              <w:rPr>
                <w:sz w:val="18"/>
                <w:szCs w:val="18"/>
              </w:rPr>
              <w:t>5798/25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216EF021" w:rsidR="00E22605" w:rsidRPr="00674CCA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74CCA">
              <w:rPr>
                <w:sz w:val="18"/>
                <w:szCs w:val="18"/>
              </w:rPr>
              <w:t>232/25 mod. 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7186F66B" w:rsidR="00E22605" w:rsidRPr="00674CCA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6C507A62" w:rsidR="00E22605" w:rsidRPr="00674CCA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74CCA">
              <w:rPr>
                <w:sz w:val="18"/>
                <w:szCs w:val="18"/>
              </w:rPr>
              <w:t>13.00</w:t>
            </w:r>
          </w:p>
        </w:tc>
      </w:tr>
      <w:tr w:rsidR="00E22605" w:rsidRPr="00E7566D" w14:paraId="02E2C113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4FD47D60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4653/23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6227EF94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4680/23 mod. 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403F360C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0A348B89" w:rsidR="00E22605" w:rsidRPr="006441E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E22605" w:rsidRPr="00E7566D" w14:paraId="1E36DEC6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34C" w14:textId="77777777" w:rsidR="00E22605" w:rsidRPr="00002155" w:rsidRDefault="00E22605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53" w14:textId="33C71537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043" w14:textId="241AD0C0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02" w14:textId="278A7665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1C0" w14:textId="066EF9BD" w:rsidR="00E22605" w:rsidRDefault="00E22605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22605" w:rsidRPr="002E404F" w14:paraId="2BA3B395" w14:textId="77777777" w:rsidTr="00E226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46E" w14:textId="77777777" w:rsidR="00E22605" w:rsidRPr="002E404F" w:rsidRDefault="00E22605" w:rsidP="002C49B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4D5" w14:textId="52DEC9A0" w:rsidR="00E22605" w:rsidRPr="002E404F" w:rsidRDefault="00E22605" w:rsidP="002C49B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9AA" w14:textId="77777777" w:rsidR="00E22605" w:rsidRPr="002E404F" w:rsidRDefault="00E22605" w:rsidP="002C49B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AE9" w14:textId="77777777" w:rsidR="00E22605" w:rsidRPr="002E404F" w:rsidRDefault="00E22605" w:rsidP="002C49B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6FA3" w14:textId="77777777" w:rsidR="00E22605" w:rsidRPr="002E404F" w:rsidRDefault="00E22605" w:rsidP="002C49B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E22605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1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977AD"/>
    <w:rsid w:val="000A05B3"/>
    <w:rsid w:val="000D3D4E"/>
    <w:rsid w:val="001025AF"/>
    <w:rsid w:val="00153A17"/>
    <w:rsid w:val="00154CAE"/>
    <w:rsid w:val="001602BD"/>
    <w:rsid w:val="00160AE7"/>
    <w:rsid w:val="001728F6"/>
    <w:rsid w:val="00197EF4"/>
    <w:rsid w:val="0020286A"/>
    <w:rsid w:val="00231AAE"/>
    <w:rsid w:val="00263961"/>
    <w:rsid w:val="0027074D"/>
    <w:rsid w:val="002A4193"/>
    <w:rsid w:val="002B0937"/>
    <w:rsid w:val="002B2F63"/>
    <w:rsid w:val="002C49B2"/>
    <w:rsid w:val="002D3B8A"/>
    <w:rsid w:val="002F6FA6"/>
    <w:rsid w:val="00342135"/>
    <w:rsid w:val="003B559D"/>
    <w:rsid w:val="003C2D62"/>
    <w:rsid w:val="004158EC"/>
    <w:rsid w:val="004428DF"/>
    <w:rsid w:val="00486189"/>
    <w:rsid w:val="004B329C"/>
    <w:rsid w:val="004D476A"/>
    <w:rsid w:val="00505395"/>
    <w:rsid w:val="005D0BAA"/>
    <w:rsid w:val="00612313"/>
    <w:rsid w:val="00624C83"/>
    <w:rsid w:val="00671039"/>
    <w:rsid w:val="00674CCA"/>
    <w:rsid w:val="006D733E"/>
    <w:rsid w:val="00730A48"/>
    <w:rsid w:val="007D5F89"/>
    <w:rsid w:val="007E7C2B"/>
    <w:rsid w:val="007F73ED"/>
    <w:rsid w:val="0084764E"/>
    <w:rsid w:val="00861EA8"/>
    <w:rsid w:val="00863A99"/>
    <w:rsid w:val="00914A88"/>
    <w:rsid w:val="00986DDB"/>
    <w:rsid w:val="00994DEB"/>
    <w:rsid w:val="009A34E9"/>
    <w:rsid w:val="009A37B7"/>
    <w:rsid w:val="00A12685"/>
    <w:rsid w:val="00A50EC0"/>
    <w:rsid w:val="00A5122D"/>
    <w:rsid w:val="00A64DD9"/>
    <w:rsid w:val="00A75552"/>
    <w:rsid w:val="00A973FE"/>
    <w:rsid w:val="00AA3D8D"/>
    <w:rsid w:val="00AD665B"/>
    <w:rsid w:val="00B55FC5"/>
    <w:rsid w:val="00BC4F2F"/>
    <w:rsid w:val="00BD40AE"/>
    <w:rsid w:val="00BF16D7"/>
    <w:rsid w:val="00C262D6"/>
    <w:rsid w:val="00C67489"/>
    <w:rsid w:val="00C72797"/>
    <w:rsid w:val="00CB2996"/>
    <w:rsid w:val="00D11748"/>
    <w:rsid w:val="00D40E95"/>
    <w:rsid w:val="00D576DD"/>
    <w:rsid w:val="00DB65A0"/>
    <w:rsid w:val="00DB74D3"/>
    <w:rsid w:val="00E215BB"/>
    <w:rsid w:val="00E22605"/>
    <w:rsid w:val="00E64F9E"/>
    <w:rsid w:val="00EC62AA"/>
    <w:rsid w:val="00ED17EB"/>
    <w:rsid w:val="00F375E1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Samantha Zagarese</cp:lastModifiedBy>
  <cp:revision>2</cp:revision>
  <cp:lastPrinted>2025-10-15T06:49:00Z</cp:lastPrinted>
  <dcterms:created xsi:type="dcterms:W3CDTF">2025-10-15T08:52:00Z</dcterms:created>
  <dcterms:modified xsi:type="dcterms:W3CDTF">2025-10-15T08:52:00Z</dcterms:modified>
</cp:coreProperties>
</file>